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66FA" w14:textId="77777777" w:rsidR="00325613" w:rsidRPr="00C45D4B" w:rsidRDefault="00325613" w:rsidP="00271BF9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2"/>
          <w:szCs w:val="22"/>
          <w:lang w:eastAsia="pt-BR"/>
          <w14:ligatures w14:val="none"/>
        </w:rPr>
      </w:pPr>
      <w:r w:rsidRPr="00C45D4B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lang w:eastAsia="pt-BR"/>
          <w14:ligatures w14:val="none"/>
        </w:rPr>
        <w:t>ANEXO viii</w:t>
      </w:r>
    </w:p>
    <w:p w14:paraId="6BFC4A20" w14:textId="77777777" w:rsidR="00325613" w:rsidRPr="007C1BB7" w:rsidRDefault="00325613" w:rsidP="00271BF9">
      <w:pPr>
        <w:spacing w:before="120" w:after="0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2"/>
          <w:szCs w:val="22"/>
          <w:lang w:eastAsia="pt-BR"/>
          <w14:ligatures w14:val="none"/>
        </w:rPr>
      </w:pPr>
      <w:r w:rsidRPr="00C45D4B">
        <w:rPr>
          <w:rFonts w:ascii="Arial" w:eastAsia="Times New Roman" w:hAnsi="Arial" w:cs="Arial"/>
          <w:b/>
          <w:bCs/>
          <w:caps/>
          <w:color w:val="000000"/>
          <w:kern w:val="0"/>
          <w:sz w:val="22"/>
          <w:szCs w:val="22"/>
          <w:lang w:eastAsia="pt-BR"/>
          <w14:ligatures w14:val="none"/>
        </w:rPr>
        <w:t>formulário de apresentação de recurso NA ETAPA DE SELEÇÃO</w:t>
      </w:r>
    </w:p>
    <w:p w14:paraId="48B4AE80" w14:textId="77777777" w:rsidR="00325613" w:rsidRPr="007C1BB7" w:rsidRDefault="00325613" w:rsidP="00271BF9">
      <w:pPr>
        <w:spacing w:before="120" w:after="0" w:line="240" w:lineRule="auto"/>
        <w:ind w:left="120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56974E86" w14:textId="77777777" w:rsidR="00325613" w:rsidRPr="007C1BB7" w:rsidRDefault="00325613" w:rsidP="00271BF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NOME DO AGENTE CULTURAL:</w:t>
      </w:r>
    </w:p>
    <w:p w14:paraId="05AC4559" w14:textId="77777777" w:rsidR="00325613" w:rsidRPr="007C1BB7" w:rsidRDefault="00325613" w:rsidP="00271BF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/>
          <w14:ligatures w14:val="none"/>
        </w:rPr>
        <w:t>CPF/CNPJ:</w:t>
      </w:r>
    </w:p>
    <w:p w14:paraId="3CED1291" w14:textId="77777777" w:rsidR="00325613" w:rsidRPr="007C1BB7" w:rsidRDefault="00325613" w:rsidP="00271BF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CATEGORIA:</w:t>
      </w:r>
    </w:p>
    <w:p w14:paraId="6DEE1718" w14:textId="77777777" w:rsidR="00325613" w:rsidRPr="007C1BB7" w:rsidRDefault="00325613" w:rsidP="00271BF9">
      <w:pPr>
        <w:spacing w:before="120" w:after="0" w:line="240" w:lineRule="auto"/>
        <w:ind w:left="1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61F8EC6D" w14:textId="77777777" w:rsidR="00325613" w:rsidRPr="007C1BB7" w:rsidRDefault="00325613" w:rsidP="00271BF9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RECURSO:</w:t>
      </w:r>
    </w:p>
    <w:p w14:paraId="2593036A" w14:textId="77777777" w:rsidR="00325613" w:rsidRPr="007C1BB7" w:rsidRDefault="00325613" w:rsidP="00271BF9">
      <w:pPr>
        <w:spacing w:before="120" w:after="0" w:line="240" w:lineRule="auto"/>
        <w:ind w:left="1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14:paraId="13F6CFFA" w14:textId="77777777" w:rsidR="00325613" w:rsidRPr="007C1BB7" w:rsidRDefault="00325613" w:rsidP="00271BF9">
      <w:pPr>
        <w:tabs>
          <w:tab w:val="left" w:pos="0"/>
          <w:tab w:val="left" w:pos="567"/>
        </w:tabs>
        <w:spacing w:before="120"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7C1BB7">
        <w:rPr>
          <w:rFonts w:ascii="Arial" w:eastAsia="Calibri" w:hAnsi="Arial" w:cs="Arial"/>
          <w:sz w:val="22"/>
          <w:szCs w:val="22"/>
        </w:rPr>
        <w:t>À Comissão de Seleção,</w:t>
      </w:r>
    </w:p>
    <w:p w14:paraId="7E9574D2" w14:textId="77777777" w:rsidR="00325613" w:rsidRPr="00F820FD" w:rsidRDefault="00325613" w:rsidP="00271BF9">
      <w:pPr>
        <w:spacing w:before="120" w:after="0"/>
        <w:jc w:val="both"/>
        <w:rPr>
          <w:rFonts w:ascii="Arial" w:eastAsia="Calibri" w:hAnsi="Arial" w:cs="Arial"/>
          <w:b/>
          <w:color w:val="191919" w:themeColor="text1" w:themeTint="E6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Calibri" w:hAnsi="Arial" w:cs="Arial"/>
          <w:sz w:val="22"/>
          <w:szCs w:val="22"/>
        </w:rPr>
        <w:tab/>
        <w:t xml:space="preserve">Com base na </w:t>
      </w:r>
      <w:r w:rsidRPr="007C1BB7">
        <w:rPr>
          <w:rFonts w:ascii="Arial" w:hAnsi="Arial" w:cs="Arial"/>
          <w:b/>
          <w:bCs/>
          <w:sz w:val="22"/>
          <w:szCs w:val="22"/>
          <w:lang w:eastAsia="pt-BR"/>
        </w:rPr>
        <w:t>EDITAL DE CHAMAMENTO PÚBLICO</w:t>
      </w:r>
      <w:r>
        <w:rPr>
          <w:rFonts w:ascii="Arial" w:hAnsi="Arial" w:cs="Arial"/>
          <w:b/>
          <w:bCs/>
          <w:sz w:val="22"/>
          <w:szCs w:val="22"/>
          <w:lang w:eastAsia="pt-BR"/>
        </w:rPr>
        <w:t xml:space="preserve"> PREMIAÇÃO PNAB - </w:t>
      </w:r>
      <w:r w:rsidRPr="007C1BB7">
        <w:rPr>
          <w:rFonts w:ascii="Arial" w:eastAsia="Calibri" w:hAnsi="Arial" w:cs="Arial"/>
          <w:b/>
          <w:color w:val="191919" w:themeColor="text1" w:themeTint="E6"/>
          <w:kern w:val="0"/>
          <w:sz w:val="22"/>
          <w:szCs w:val="22"/>
          <w:lang w:eastAsia="pt-BR"/>
          <w14:ligatures w14:val="none"/>
        </w:rPr>
        <w:t>001/SEMCEL</w:t>
      </w:r>
      <w:r>
        <w:rPr>
          <w:rFonts w:ascii="Arial" w:eastAsia="Calibri" w:hAnsi="Arial" w:cs="Arial"/>
          <w:b/>
          <w:color w:val="191919" w:themeColor="text1" w:themeTint="E6"/>
          <w:kern w:val="0"/>
          <w:sz w:val="22"/>
          <w:szCs w:val="22"/>
          <w:lang w:eastAsia="pt-BR"/>
          <w14:ligatures w14:val="none"/>
        </w:rPr>
        <w:t xml:space="preserve">/2025, </w:t>
      </w:r>
      <w:r w:rsidRPr="007C1BB7">
        <w:rPr>
          <w:rFonts w:ascii="Arial" w:eastAsia="Calibri" w:hAnsi="Arial" w:cs="Arial"/>
          <w:sz w:val="22"/>
          <w:szCs w:val="22"/>
        </w:rPr>
        <w:t xml:space="preserve">venho solicitar alteração do resultado preliminar </w:t>
      </w:r>
      <w:r>
        <w:rPr>
          <w:rFonts w:ascii="Arial" w:eastAsia="Calibri" w:hAnsi="Arial" w:cs="Arial"/>
          <w:sz w:val="22"/>
          <w:szCs w:val="22"/>
        </w:rPr>
        <w:t>na etapa de seleção</w:t>
      </w:r>
      <w:r w:rsidRPr="007C1BB7">
        <w:rPr>
          <w:rFonts w:ascii="Arial" w:eastAsia="Calibri" w:hAnsi="Arial" w:cs="Arial"/>
          <w:sz w:val="22"/>
          <w:szCs w:val="22"/>
        </w:rPr>
        <w:t>, conforme justificativa a seguir.</w:t>
      </w:r>
    </w:p>
    <w:p w14:paraId="46AF95AC" w14:textId="035DD98A" w:rsidR="00325613" w:rsidRPr="007C1BB7" w:rsidRDefault="00325613" w:rsidP="00271BF9">
      <w:pPr>
        <w:tabs>
          <w:tab w:val="left" w:pos="567"/>
        </w:tabs>
        <w:spacing w:before="120"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7C1BB7">
        <w:rPr>
          <w:rFonts w:ascii="Arial" w:eastAsia="Calibri" w:hAnsi="Arial" w:cs="Arial"/>
          <w:sz w:val="22"/>
          <w:szCs w:val="22"/>
        </w:rPr>
        <w:t>Justificativa:_____________________________________________________________________________________________________________________________________________________________________________________________________</w:t>
      </w:r>
      <w:r w:rsidRPr="00C45D4B">
        <w:rPr>
          <w:rFonts w:ascii="Arial" w:eastAsia="Calibri" w:hAnsi="Arial" w:cs="Arial"/>
          <w:sz w:val="22"/>
          <w:szCs w:val="22"/>
        </w:rPr>
        <w:t xml:space="preserve"> </w:t>
      </w:r>
      <w:r w:rsidRPr="007C1BB7">
        <w:rPr>
          <w:rFonts w:ascii="Arial" w:eastAsia="Calibri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  <w:sz w:val="22"/>
          <w:szCs w:val="22"/>
        </w:rPr>
        <w:t>___</w:t>
      </w:r>
    </w:p>
    <w:p w14:paraId="590DCB36" w14:textId="77777777" w:rsidR="00325613" w:rsidRPr="007C1BB7" w:rsidRDefault="00325613" w:rsidP="00271BF9">
      <w:pPr>
        <w:tabs>
          <w:tab w:val="left" w:pos="567"/>
        </w:tabs>
        <w:spacing w:before="120"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0139CDC2" w14:textId="77777777" w:rsidR="00325613" w:rsidRPr="007C1BB7" w:rsidRDefault="00325613" w:rsidP="00271BF9">
      <w:pPr>
        <w:tabs>
          <w:tab w:val="left" w:pos="567"/>
        </w:tabs>
        <w:spacing w:before="120"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197379D" w14:textId="77777777" w:rsidR="00325613" w:rsidRPr="007C1BB7" w:rsidRDefault="00325613" w:rsidP="00271BF9">
      <w:pPr>
        <w:tabs>
          <w:tab w:val="left" w:pos="567"/>
        </w:tabs>
        <w:spacing w:before="120"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13D34FD" w14:textId="77777777" w:rsidR="00325613" w:rsidRPr="007C1BB7" w:rsidRDefault="00325613" w:rsidP="00271BF9">
      <w:pPr>
        <w:tabs>
          <w:tab w:val="left" w:pos="567"/>
        </w:tabs>
        <w:spacing w:before="120"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426A0AB" w14:textId="77777777" w:rsidR="00325613" w:rsidRDefault="00325613" w:rsidP="00271BF9">
      <w:pPr>
        <w:spacing w:before="120" w:after="0" w:line="360" w:lineRule="auto"/>
        <w:jc w:val="center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15691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São Gonçalo dos Campos, Bahia, ______ de </w:t>
      </w:r>
      <w:proofErr w:type="spellStart"/>
      <w:r w:rsidRPr="0015691F">
        <w:rPr>
          <w:rFonts w:ascii="Arial" w:eastAsia="Arial" w:hAnsi="Arial" w:cs="Arial"/>
          <w:kern w:val="0"/>
          <w:sz w:val="22"/>
          <w:szCs w:val="22"/>
          <w14:ligatures w14:val="none"/>
        </w:rPr>
        <w:t>____________de</w:t>
      </w:r>
      <w:proofErr w:type="spellEnd"/>
      <w:r w:rsidRPr="0015691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2025</w:t>
      </w:r>
    </w:p>
    <w:p w14:paraId="38EE9EAE" w14:textId="77777777" w:rsidR="00325613" w:rsidRDefault="00325613" w:rsidP="00271BF9">
      <w:pPr>
        <w:spacing w:before="120"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</w:p>
    <w:p w14:paraId="354A5BE4" w14:textId="77777777" w:rsidR="00325613" w:rsidRDefault="00325613" w:rsidP="00271BF9">
      <w:pPr>
        <w:spacing w:before="120"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</w:p>
    <w:p w14:paraId="00B41C23" w14:textId="77777777" w:rsidR="00325613" w:rsidRPr="0015691F" w:rsidRDefault="00325613" w:rsidP="00271BF9">
      <w:pPr>
        <w:spacing w:before="120"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15691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Assinatura</w:t>
      </w:r>
    </w:p>
    <w:p w14:paraId="18A82A2F" w14:textId="77777777" w:rsidR="00325613" w:rsidRPr="0015691F" w:rsidRDefault="00325613" w:rsidP="00271BF9">
      <w:pPr>
        <w:spacing w:before="120"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15691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CPF Nº</w:t>
      </w:r>
    </w:p>
    <w:p w14:paraId="0666FAC9" w14:textId="77777777" w:rsidR="00325613" w:rsidRPr="0015691F" w:rsidRDefault="00325613" w:rsidP="00271BF9">
      <w:pPr>
        <w:spacing w:before="120" w:after="0" w:line="360" w:lineRule="auto"/>
        <w:jc w:val="center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37AFA85B" w14:textId="77777777" w:rsidR="00325613" w:rsidRPr="007C1BB7" w:rsidRDefault="00325613" w:rsidP="00271BF9">
      <w:pPr>
        <w:widowControl w:val="0"/>
        <w:spacing w:before="120"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8DA7725" w14:textId="77777777" w:rsidR="00325613" w:rsidRPr="007C1BB7" w:rsidRDefault="00325613" w:rsidP="00271BF9">
      <w:pPr>
        <w:widowControl w:val="0"/>
        <w:spacing w:before="120"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019C4FF" w14:textId="77777777" w:rsidR="00325613" w:rsidRPr="007C1BB7" w:rsidRDefault="00325613" w:rsidP="00271BF9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lang w:eastAsia="pt-BR"/>
          <w14:ligatures w14:val="none"/>
        </w:rPr>
        <w:t>ANEXO viii</w:t>
      </w:r>
    </w:p>
    <w:p w14:paraId="17A73C76" w14:textId="77777777" w:rsidR="00325613" w:rsidRPr="007C1BB7" w:rsidRDefault="00325613" w:rsidP="00271BF9">
      <w:pPr>
        <w:spacing w:before="120" w:after="0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Times New Roman" w:hAnsi="Arial" w:cs="Arial"/>
          <w:b/>
          <w:bCs/>
          <w:caps/>
          <w:color w:val="000000"/>
          <w:kern w:val="0"/>
          <w:sz w:val="22"/>
          <w:szCs w:val="22"/>
          <w:lang w:eastAsia="pt-BR"/>
          <w14:ligatures w14:val="none"/>
        </w:rPr>
        <w:lastRenderedPageBreak/>
        <w:t>formulário de apresentação de recurso DA ETAPA DE habilitação</w:t>
      </w:r>
    </w:p>
    <w:p w14:paraId="05C73BD5" w14:textId="77777777" w:rsidR="00325613" w:rsidRPr="007C1BB7" w:rsidRDefault="00325613" w:rsidP="00271BF9">
      <w:pPr>
        <w:spacing w:before="120" w:after="0" w:line="240" w:lineRule="auto"/>
        <w:ind w:left="1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14:paraId="474F205D" w14:textId="77777777" w:rsidR="00325613" w:rsidRPr="007C1BB7" w:rsidRDefault="00325613" w:rsidP="00271BF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NOME DO AGENTE CULTURAL:</w:t>
      </w:r>
    </w:p>
    <w:p w14:paraId="41995C4A" w14:textId="77777777" w:rsidR="00325613" w:rsidRPr="007C1BB7" w:rsidRDefault="00325613" w:rsidP="00271BF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/>
          <w14:ligatures w14:val="none"/>
        </w:rPr>
        <w:t>CPF/CNPJ:</w:t>
      </w:r>
    </w:p>
    <w:p w14:paraId="337647D1" w14:textId="77777777" w:rsidR="00325613" w:rsidRPr="007C1BB7" w:rsidRDefault="00325613" w:rsidP="00271BF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CATEGORIA:</w:t>
      </w:r>
    </w:p>
    <w:p w14:paraId="5BADFAF6" w14:textId="77777777" w:rsidR="00325613" w:rsidRPr="007C1BB7" w:rsidRDefault="00325613" w:rsidP="00271BF9">
      <w:pPr>
        <w:spacing w:before="120" w:after="0" w:line="240" w:lineRule="auto"/>
        <w:ind w:left="1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3C8187A2" w14:textId="77777777" w:rsidR="00325613" w:rsidRPr="007C1BB7" w:rsidRDefault="00325613" w:rsidP="00271BF9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RECURSO:</w:t>
      </w:r>
    </w:p>
    <w:p w14:paraId="503D2AA4" w14:textId="77777777" w:rsidR="00325613" w:rsidRPr="007C1BB7" w:rsidRDefault="00325613" w:rsidP="00271BF9">
      <w:pPr>
        <w:spacing w:before="120" w:after="0" w:line="240" w:lineRule="auto"/>
        <w:ind w:left="1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14:paraId="5599B8C8" w14:textId="77777777" w:rsidR="00325613" w:rsidRPr="007C1BB7" w:rsidRDefault="00325613" w:rsidP="00271BF9">
      <w:pPr>
        <w:tabs>
          <w:tab w:val="left" w:pos="0"/>
          <w:tab w:val="left" w:pos="567"/>
        </w:tabs>
        <w:spacing w:before="120" w:after="0" w:line="240" w:lineRule="auto"/>
        <w:jc w:val="both"/>
        <w:rPr>
          <w:rFonts w:ascii="Arial" w:eastAsia="Calibri" w:hAnsi="Arial" w:cs="Arial"/>
          <w:color w:val="191919" w:themeColor="text1" w:themeTint="E6"/>
          <w:sz w:val="22"/>
          <w:szCs w:val="22"/>
        </w:rPr>
      </w:pPr>
      <w:r w:rsidRPr="007C1BB7">
        <w:rPr>
          <w:rFonts w:ascii="Arial" w:eastAsia="Calibri" w:hAnsi="Arial" w:cs="Arial"/>
          <w:sz w:val="22"/>
          <w:szCs w:val="22"/>
        </w:rPr>
        <w:t xml:space="preserve">À </w:t>
      </w:r>
      <w:r w:rsidRPr="007C1BB7">
        <w:rPr>
          <w:rFonts w:ascii="Arial" w:eastAsia="Calibri" w:hAnsi="Arial" w:cs="Arial"/>
          <w:color w:val="191919" w:themeColor="text1" w:themeTint="E6"/>
          <w:sz w:val="22"/>
          <w:szCs w:val="22"/>
        </w:rPr>
        <w:t>Comissão de Seleção,</w:t>
      </w:r>
    </w:p>
    <w:p w14:paraId="0552BD62" w14:textId="77777777" w:rsidR="00325613" w:rsidRPr="00DB7373" w:rsidRDefault="00325613" w:rsidP="00271BF9">
      <w:pPr>
        <w:spacing w:before="120" w:after="0"/>
        <w:jc w:val="both"/>
        <w:rPr>
          <w:rFonts w:ascii="Arial" w:eastAsia="Calibri" w:hAnsi="Arial" w:cs="Arial"/>
          <w:b/>
          <w:color w:val="191919" w:themeColor="text1" w:themeTint="E6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Calibri" w:hAnsi="Arial" w:cs="Arial"/>
          <w:sz w:val="22"/>
          <w:szCs w:val="22"/>
        </w:rPr>
        <w:tab/>
        <w:t xml:space="preserve">Com base na </w:t>
      </w:r>
      <w:r w:rsidRPr="007C1BB7">
        <w:rPr>
          <w:rFonts w:ascii="Arial" w:hAnsi="Arial" w:cs="Arial"/>
          <w:b/>
          <w:bCs/>
          <w:sz w:val="22"/>
          <w:szCs w:val="22"/>
          <w:lang w:eastAsia="pt-BR"/>
        </w:rPr>
        <w:t>EDITAL DE CHAMAMENTO PÚBLICO</w:t>
      </w:r>
      <w:r>
        <w:rPr>
          <w:rFonts w:ascii="Arial" w:hAnsi="Arial" w:cs="Arial"/>
          <w:b/>
          <w:bCs/>
          <w:sz w:val="22"/>
          <w:szCs w:val="22"/>
          <w:lang w:eastAsia="pt-BR"/>
        </w:rPr>
        <w:t xml:space="preserve"> PREMIAÇÃO PNAB - </w:t>
      </w:r>
      <w:r w:rsidRPr="007C1BB7">
        <w:rPr>
          <w:rFonts w:ascii="Arial" w:eastAsia="Calibri" w:hAnsi="Arial" w:cs="Arial"/>
          <w:b/>
          <w:color w:val="191919" w:themeColor="text1" w:themeTint="E6"/>
          <w:kern w:val="0"/>
          <w:sz w:val="22"/>
          <w:szCs w:val="22"/>
          <w:lang w:eastAsia="pt-BR"/>
          <w14:ligatures w14:val="none"/>
        </w:rPr>
        <w:t>001/SEMCEL</w:t>
      </w:r>
      <w:r>
        <w:rPr>
          <w:rFonts w:ascii="Arial" w:eastAsia="Calibri" w:hAnsi="Arial" w:cs="Arial"/>
          <w:b/>
          <w:color w:val="191919" w:themeColor="text1" w:themeTint="E6"/>
          <w:kern w:val="0"/>
          <w:sz w:val="22"/>
          <w:szCs w:val="22"/>
          <w:lang w:eastAsia="pt-BR"/>
          <w14:ligatures w14:val="none"/>
        </w:rPr>
        <w:t xml:space="preserve">/2025, </w:t>
      </w:r>
      <w:r w:rsidRPr="007C1BB7">
        <w:rPr>
          <w:rFonts w:ascii="Arial" w:eastAsia="Calibri" w:hAnsi="Arial" w:cs="Arial"/>
          <w:color w:val="191919" w:themeColor="text1" w:themeTint="E6"/>
          <w:sz w:val="22"/>
          <w:szCs w:val="22"/>
        </w:rPr>
        <w:t>venho</w:t>
      </w:r>
      <w:r w:rsidRPr="007C1BB7">
        <w:rPr>
          <w:rFonts w:ascii="Arial" w:eastAsia="Calibri" w:hAnsi="Arial" w:cs="Arial"/>
          <w:sz w:val="22"/>
          <w:szCs w:val="22"/>
        </w:rPr>
        <w:t xml:space="preserve"> solicitar alteração do resultado preliminar de habilitação, conforme justificativa a seguir.</w:t>
      </w:r>
    </w:p>
    <w:p w14:paraId="5237FB38" w14:textId="0EB0F537" w:rsidR="00325613" w:rsidRPr="007C1BB7" w:rsidRDefault="00325613" w:rsidP="00271BF9">
      <w:pPr>
        <w:tabs>
          <w:tab w:val="left" w:pos="567"/>
        </w:tabs>
        <w:spacing w:before="120"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7C1BB7">
        <w:rPr>
          <w:rFonts w:ascii="Arial" w:eastAsia="Calibri" w:hAnsi="Arial" w:cs="Arial"/>
          <w:sz w:val="22"/>
          <w:szCs w:val="22"/>
        </w:rPr>
        <w:t>Justificativa:_____________________________________________________________________________________________________________________________________________________________________________________________________</w:t>
      </w:r>
      <w:r w:rsidRPr="00C45D4B">
        <w:rPr>
          <w:rFonts w:ascii="Arial" w:eastAsia="Calibri" w:hAnsi="Arial" w:cs="Arial"/>
          <w:sz w:val="22"/>
          <w:szCs w:val="22"/>
        </w:rPr>
        <w:t xml:space="preserve"> </w:t>
      </w:r>
      <w:r w:rsidRPr="007C1BB7">
        <w:rPr>
          <w:rFonts w:ascii="Arial" w:eastAsia="Calibri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  <w:sz w:val="22"/>
          <w:szCs w:val="22"/>
        </w:rPr>
        <w:t>___</w:t>
      </w:r>
    </w:p>
    <w:p w14:paraId="48AD6A09" w14:textId="77777777" w:rsidR="00325613" w:rsidRPr="007C1BB7" w:rsidRDefault="00325613" w:rsidP="00271BF9">
      <w:pPr>
        <w:tabs>
          <w:tab w:val="left" w:pos="567"/>
        </w:tabs>
        <w:spacing w:before="120"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FC9BB2E" w14:textId="77777777" w:rsidR="00325613" w:rsidRPr="007C1BB7" w:rsidRDefault="00325613" w:rsidP="00271BF9">
      <w:pPr>
        <w:tabs>
          <w:tab w:val="left" w:pos="567"/>
        </w:tabs>
        <w:spacing w:before="120"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BD50592" w14:textId="77777777" w:rsidR="00325613" w:rsidRPr="007C1BB7" w:rsidRDefault="00325613" w:rsidP="00271BF9">
      <w:pPr>
        <w:tabs>
          <w:tab w:val="left" w:pos="567"/>
        </w:tabs>
        <w:spacing w:before="120"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6439372" w14:textId="77777777" w:rsidR="00325613" w:rsidRPr="007C1BB7" w:rsidRDefault="00325613" w:rsidP="00271BF9">
      <w:pPr>
        <w:tabs>
          <w:tab w:val="left" w:pos="567"/>
        </w:tabs>
        <w:spacing w:before="120"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97C5B5A" w14:textId="77777777" w:rsidR="00325613" w:rsidRPr="007C1BB7" w:rsidRDefault="00325613" w:rsidP="00271BF9">
      <w:pPr>
        <w:tabs>
          <w:tab w:val="left" w:pos="567"/>
        </w:tabs>
        <w:spacing w:before="120"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2C9447E" w14:textId="77777777" w:rsidR="00325613" w:rsidRDefault="00325613" w:rsidP="00271BF9">
      <w:pPr>
        <w:spacing w:before="120" w:after="0" w:line="360" w:lineRule="auto"/>
        <w:jc w:val="center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15691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São Gonçalo dos Campos, Bahia, ______ de </w:t>
      </w:r>
      <w:proofErr w:type="spellStart"/>
      <w:r w:rsidRPr="0015691F">
        <w:rPr>
          <w:rFonts w:ascii="Arial" w:eastAsia="Arial" w:hAnsi="Arial" w:cs="Arial"/>
          <w:kern w:val="0"/>
          <w:sz w:val="22"/>
          <w:szCs w:val="22"/>
          <w14:ligatures w14:val="none"/>
        </w:rPr>
        <w:t>____________de</w:t>
      </w:r>
      <w:proofErr w:type="spellEnd"/>
      <w:r w:rsidRPr="0015691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2025</w:t>
      </w:r>
    </w:p>
    <w:p w14:paraId="1E55637A" w14:textId="77777777" w:rsidR="00325613" w:rsidRDefault="00325613" w:rsidP="00271BF9">
      <w:pPr>
        <w:spacing w:before="120"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</w:p>
    <w:p w14:paraId="4CD600A8" w14:textId="77777777" w:rsidR="00325613" w:rsidRDefault="00325613" w:rsidP="00271BF9">
      <w:pPr>
        <w:spacing w:before="120"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</w:p>
    <w:p w14:paraId="48E415DB" w14:textId="77777777" w:rsidR="00325613" w:rsidRPr="0015691F" w:rsidRDefault="00325613" w:rsidP="00271BF9">
      <w:pPr>
        <w:spacing w:before="120"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15691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Assinatura</w:t>
      </w:r>
    </w:p>
    <w:p w14:paraId="712750D1" w14:textId="77777777" w:rsidR="00325613" w:rsidRPr="0015691F" w:rsidRDefault="00325613" w:rsidP="00271BF9">
      <w:pPr>
        <w:spacing w:before="120"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15691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CPF Nº</w:t>
      </w:r>
    </w:p>
    <w:p w14:paraId="7E834F90" w14:textId="77777777" w:rsidR="00D52178" w:rsidRPr="00325613" w:rsidRDefault="00D52178" w:rsidP="00325613"/>
    <w:sectPr w:rsidR="00D52178" w:rsidRPr="003256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490B5" w14:textId="77777777" w:rsidR="007A4B75" w:rsidRDefault="007A4B75" w:rsidP="004853F7">
      <w:pPr>
        <w:spacing w:after="0" w:line="240" w:lineRule="auto"/>
      </w:pPr>
      <w:r>
        <w:separator/>
      </w:r>
    </w:p>
  </w:endnote>
  <w:endnote w:type="continuationSeparator" w:id="0">
    <w:p w14:paraId="46E9D961" w14:textId="77777777" w:rsidR="007A4B75" w:rsidRDefault="007A4B75" w:rsidP="0048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0659" w14:textId="77777777" w:rsidR="004853F7" w:rsidRDefault="004853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D20B" w14:textId="77777777" w:rsidR="004853F7" w:rsidRDefault="004853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49C0" w14:textId="77777777" w:rsidR="004853F7" w:rsidRDefault="004853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CFA72" w14:textId="77777777" w:rsidR="007A4B75" w:rsidRDefault="007A4B75" w:rsidP="004853F7">
      <w:pPr>
        <w:spacing w:after="0" w:line="240" w:lineRule="auto"/>
      </w:pPr>
      <w:r>
        <w:separator/>
      </w:r>
    </w:p>
  </w:footnote>
  <w:footnote w:type="continuationSeparator" w:id="0">
    <w:p w14:paraId="39D0A1CF" w14:textId="77777777" w:rsidR="007A4B75" w:rsidRDefault="007A4B75" w:rsidP="0048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5B6C" w14:textId="450AB4D0" w:rsidR="004853F7" w:rsidRDefault="00CC7A1B">
    <w:pPr>
      <w:pStyle w:val="Cabealho"/>
    </w:pPr>
    <w:r>
      <w:rPr>
        <w:noProof/>
      </w:rPr>
    </w:r>
    <w:r w:rsidR="00CC7A1B">
      <w:rPr>
        <w:noProof/>
      </w:rPr>
      <w:pict w14:anchorId="46C76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374282" o:spid="_x0000_s1027" type="#_x0000_t75" style="position:absolute;margin-left:0;margin-top:0;width:594.7pt;height:840.7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278C" w14:textId="6AAAAB85" w:rsidR="004853F7" w:rsidRDefault="00CC7A1B">
    <w:pPr>
      <w:pStyle w:val="Cabealho"/>
    </w:pPr>
    <w:r>
      <w:rPr>
        <w:noProof/>
      </w:rPr>
    </w:r>
    <w:r w:rsidR="00CC7A1B">
      <w:rPr>
        <w:noProof/>
      </w:rPr>
      <w:pict w14:anchorId="3082F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374283" o:spid="_x0000_s1028" type="#_x0000_t75" style="position:absolute;margin-left:0;margin-top:0;width:594.7pt;height:840.7pt;z-index:-251656192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47E6" w14:textId="5FBB91A0" w:rsidR="004853F7" w:rsidRDefault="00CC7A1B">
    <w:pPr>
      <w:pStyle w:val="Cabealho"/>
    </w:pPr>
    <w:r>
      <w:rPr>
        <w:noProof/>
      </w:rPr>
    </w:r>
    <w:r w:rsidR="00CC7A1B">
      <w:rPr>
        <w:noProof/>
      </w:rPr>
      <w:pict w14:anchorId="39CE93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374281" o:spid="_x0000_s1026" type="#_x0000_t75" style="position:absolute;margin-left:0;margin-top:0;width:594.7pt;height:840.7pt;z-index:-251655168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F7"/>
    <w:rsid w:val="00094222"/>
    <w:rsid w:val="000A264A"/>
    <w:rsid w:val="00264175"/>
    <w:rsid w:val="00325613"/>
    <w:rsid w:val="00327652"/>
    <w:rsid w:val="004853F7"/>
    <w:rsid w:val="004D66E7"/>
    <w:rsid w:val="00524EB4"/>
    <w:rsid w:val="00547A7F"/>
    <w:rsid w:val="005A004C"/>
    <w:rsid w:val="006602D0"/>
    <w:rsid w:val="007A4B75"/>
    <w:rsid w:val="00874204"/>
    <w:rsid w:val="00BC2E6C"/>
    <w:rsid w:val="00C050F3"/>
    <w:rsid w:val="00CC7A1B"/>
    <w:rsid w:val="00D52178"/>
    <w:rsid w:val="00F6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F70B6"/>
  <w15:chartTrackingRefBased/>
  <w15:docId w15:val="{CF2FDE49-0C68-40C6-A2A6-D11D85FA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5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5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5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5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5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5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5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5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5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5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5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5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53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53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53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53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53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53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5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5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5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5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5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53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53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53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5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53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53F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8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3F7"/>
  </w:style>
  <w:style w:type="paragraph" w:styleId="Rodap">
    <w:name w:val="footer"/>
    <w:basedOn w:val="Normal"/>
    <w:link w:val="RodapChar"/>
    <w:uiPriority w:val="99"/>
    <w:unhideWhenUsed/>
    <w:rsid w:val="0048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Cléo Oliveira</dc:creator>
  <cp:keywords/>
  <dc:description/>
  <cp:lastModifiedBy>Mickaelly Ess</cp:lastModifiedBy>
  <cp:revision>2</cp:revision>
  <dcterms:created xsi:type="dcterms:W3CDTF">2025-05-09T19:26:00Z</dcterms:created>
  <dcterms:modified xsi:type="dcterms:W3CDTF">2025-05-09T19:26:00Z</dcterms:modified>
</cp:coreProperties>
</file>